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0A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C0A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21, 2014 7:54:44 AM</w:t>
      </w:r>
    </w:p>
    <w:p w:rsidR="00000000" w:rsidRDefault="00CC0A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CC0A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C0A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/18/2014</w:t>
      </w:r>
    </w:p>
    <w:p w:rsidR="00000000" w:rsidRDefault="00CC0A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CC0A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ADMITTED MORNING DJ INTO 90FM.</w:t>
      </w:r>
      <w:proofErr w:type="gram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color w:val="000000"/>
          <w:sz w:val="14"/>
          <w:szCs w:val="14"/>
        </w:rPr>
        <w:t>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NFAC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LIGHTS INFRONT OF THE DUC ARE OUT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HEC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LIGHTS IN LOT Z ARE OUT.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BLUE PHONE CHECKS.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NELSON BLUE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: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GOOD. DUC NORTH PHONE: GOOD. CAC E: GOOD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STAFF CALLED TO BE ADMITTED INTO THE CAC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STAFF CALLED TO BE ADMITTED IN TO THE STRENGTH CENTER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4-0000151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STAFF CALLED TO BE READMITTED INTO THE STRENGTH CENTER.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AN ELEVATOR IN THE NFAC AND US UNABLE TO MAKE CONTACT WITH ANYONE WHO MAY BE IN THE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WERE SENT TO CHECK THE ELEVATOR.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STAFF CALLED TO HAVE THE LRC CLOSED.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LOCK-UP/PATROL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LOCK-UP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</w:t>
      </w:r>
      <w:r w:rsidR="00F0547B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SCIENCE LOCK-UP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LOCK-UP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CC0A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C0A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21, 2014 7:54:44 AM</w:t>
      </w:r>
    </w:p>
    <w:p w:rsidR="00000000" w:rsidRDefault="00CC0A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CC0A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C0A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/18/2014</w:t>
      </w:r>
    </w:p>
    <w:p w:rsidR="00000000" w:rsidRDefault="00CC0A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CC0A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AROUND NEALE HALL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NFAC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P.S. TO LET US KNOW THAT THE LIGHTS WERE OUT IN PARKING LOT Z AND THAT THE EXTERIOR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LIGHTS WERE OUT ON THE DUC. HE SAID HE WOULD EMAIL HIS SUPERVISOR. A WORK ODER HAS BEEN SENT OUT FOR THE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LOT Z LIGHTS A FEW DAYS AGO.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HER VEHICLE STUCK NORTH OF MARIA DRIVE AND MICHGHAN STREET. FRED'S TOWING HAS BEEN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CONTACTED.</w:t>
      </w:r>
      <w:proofErr w:type="gram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</w:t>
      </w: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WATERFLOW IN HYER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PD HAS BEEN CONTACTED.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BUILDING LOCKUPS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CCC LOCKUP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054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NFAC. HE IS ON THE AFTERHOURS LIST.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WEST DOORS TNR UNDER STAIRCASE: UNLOCKED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THE DUC OPEN FOR FRESHMAN ORIENTATION.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STATING SOMETHING IS WRONG WITH HER CAR.  SHE WAS TALKING TO PS AND SOMEONE ELSE AT THE SAME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ASKED IF HER BATTERY WAS NOT WORKING BUT COULD NOT UNDERSTAND HER RESPONSE.  CALLE</w:t>
      </w:r>
      <w:r>
        <w:rPr>
          <w:rFonts w:ascii="Arial" w:hAnsi="Arial" w:cs="Arial"/>
          <w:color w:val="000000"/>
          <w:sz w:val="14"/>
          <w:szCs w:val="14"/>
        </w:rPr>
        <w:t xml:space="preserve">R THEN ASKED IF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COULD CALL BACK LATER.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ROOM 300 IN THE NFAC UNLOCKED.  HIS NAME WAS ON THE ADMIT LIST, THUS AN OFFICER WAS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DISPATCHED.</w:t>
      </w:r>
      <w:proofErr w:type="gram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</w:t>
      </w:r>
      <w:r>
        <w:rPr>
          <w:rFonts w:ascii="Arial" w:hAnsi="Arial" w:cs="Arial"/>
          <w:color w:val="000000"/>
          <w:sz w:val="14"/>
          <w:szCs w:val="14"/>
        </w:rPr>
        <w:t>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 ASSIST</w:t>
      </w:r>
    </w:p>
    <w:p w:rsidR="00000000" w:rsidRDefault="00CC0A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C0A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21, 2014 7:54:44 AM</w:t>
      </w:r>
    </w:p>
    <w:p w:rsidR="00000000" w:rsidRDefault="00CC0A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CC0A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C0A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/18/2014</w:t>
      </w:r>
    </w:p>
    <w:p w:rsidR="00000000" w:rsidRDefault="00CC0A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CC0A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BUILDING TO RETRIEVE HIS PERSONAL BELONGINGS.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LOCK 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</w:t>
      </w: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CCC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WERE PROBLEMS WITH THE BOILER IN SMITH HALL.  </w:t>
      </w:r>
      <w:r w:rsidR="00F0547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THE TEMPERATURE WAS EXCESSIVELY HOT IN THE BASEMENT, THAT THE PRESSURE GAUGES WERE MAXED OUT, AND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IT WAS </w:t>
      </w:r>
      <w:r w:rsidR="00F0547B">
        <w:rPr>
          <w:rFonts w:ascii="Arial" w:hAnsi="Arial" w:cs="Arial"/>
          <w:color w:val="000000"/>
          <w:sz w:val="14"/>
          <w:szCs w:val="14"/>
        </w:rPr>
        <w:t xml:space="preserve">VERY HUMID AND UNBEARABLE 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CONTACTED PROTECTIVE SERVICES STATING THAT HE WAS ALMOST HIT BY A DUMP TRUCK THAT WAS LEAVING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X. HE STATED THAT THE DUMP TRUCK FAILED TO STOP AT THE ST</w:t>
      </w:r>
      <w:r>
        <w:rPr>
          <w:rFonts w:ascii="Arial" w:hAnsi="Arial" w:cs="Arial"/>
          <w:color w:val="000000"/>
          <w:sz w:val="14"/>
          <w:szCs w:val="14"/>
        </w:rPr>
        <w:t xml:space="preserve">OP SIGN, CAUSING HIM TO SLAM ON HIS BREAKS. I TOLD HIM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 xml:space="preserve">I WOULD CAD THIS INFORMATION 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</w:t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0547B">
        <w:rPr>
          <w:rFonts w:ascii="Arial" w:hAnsi="Arial" w:cs="Arial"/>
          <w:color w:val="000000"/>
          <w:sz w:val="14"/>
          <w:szCs w:val="14"/>
        </w:rPr>
        <w:t>STUDENT T</w:t>
      </w:r>
      <w:r>
        <w:rPr>
          <w:rFonts w:ascii="Arial" w:hAnsi="Arial" w:cs="Arial"/>
          <w:color w:val="000000"/>
          <w:sz w:val="14"/>
          <w:szCs w:val="14"/>
        </w:rPr>
        <w:t>O THE RADIO STATION.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 UP.</w:t>
      </w:r>
      <w:proofErr w:type="gram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SOUTH.</w:t>
      </w:r>
      <w:proofErr w:type="gram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WITH NO RESPONSE.</w:t>
      </w:r>
      <w:proofErr w:type="gram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</w:t>
      </w:r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54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 TO BE ADMITTED TO STRENGTH CENTER.</w:t>
      </w:r>
      <w:proofErr w:type="gram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AT DUC STATED THAT THE CARD READER ON THE NORTH SIDE IS STUCK ON GREEN AND WON'T LOCK.</w:t>
      </w:r>
    </w:p>
    <w:p w:rsidR="00000000" w:rsidRDefault="00CC0A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C0A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21, 2014 7:54:44 AM</w:t>
      </w:r>
    </w:p>
    <w:p w:rsidR="00000000" w:rsidRDefault="00CC0A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CC0A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C0A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/18/2014</w:t>
      </w:r>
    </w:p>
    <w:p w:rsidR="00000000" w:rsidRDefault="00CC0A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CC0A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 w:rsidP="00F054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 w:rsidR="00F0547B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EMPLOYEE AT THE SSC</w:t>
      </w:r>
      <w:r>
        <w:rPr>
          <w:rFonts w:ascii="Arial" w:hAnsi="Arial" w:cs="Arial"/>
          <w:color w:val="000000"/>
          <w:sz w:val="14"/>
          <w:szCs w:val="14"/>
        </w:rPr>
        <w:t xml:space="preserve"> HAD HER PURSE STOLEN WHICH CONTAINED KEYS FOR THE SSC BUILDING 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</w:t>
      </w:r>
      <w:r>
        <w:rPr>
          <w:rFonts w:ascii="Arial" w:hAnsi="Arial" w:cs="Arial"/>
          <w:color w:val="000000"/>
          <w:sz w:val="14"/>
          <w:szCs w:val="14"/>
        </w:rPr>
        <w:t xml:space="preserve"> WILL BE TAKING DOWN THE MOURNING FLAG.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551 IS OUT WITH A VEHICLE</w:t>
      </w:r>
      <w:r>
        <w:rPr>
          <w:rFonts w:ascii="Arial" w:hAnsi="Arial" w:cs="Arial"/>
          <w:color w:val="000000"/>
          <w:sz w:val="14"/>
          <w:szCs w:val="14"/>
        </w:rPr>
        <w:t xml:space="preserve"> PARKED IN THE VISITOR CENTER PARKING LOT.</w:t>
      </w:r>
      <w:r>
        <w:rPr>
          <w:rFonts w:ascii="Arial" w:hAnsi="Arial" w:cs="Arial"/>
          <w:color w:val="000000"/>
          <w:sz w:val="14"/>
          <w:szCs w:val="14"/>
        </w:rPr>
        <w:t xml:space="preserve"> TWO SUBJECTS WERE IN 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AND TOLD THAT THE VI</w:t>
      </w:r>
      <w:r>
        <w:rPr>
          <w:rFonts w:ascii="Arial" w:hAnsi="Arial" w:cs="Arial"/>
          <w:color w:val="000000"/>
          <w:sz w:val="14"/>
          <w:szCs w:val="14"/>
        </w:rPr>
        <w:t>SITOR CENTER WAS CLOSED AND ASKED TO LEAVE. SUBJECTS WERE COOPERATIVE. 10-8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PATROL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</w:t>
      </w:r>
      <w:r>
        <w:rPr>
          <w:rFonts w:ascii="Arial" w:hAnsi="Arial" w:cs="Arial"/>
          <w:color w:val="000000"/>
          <w:sz w:val="14"/>
          <w:szCs w:val="14"/>
        </w:rPr>
        <w:t>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054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4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FOR </w:t>
      </w:r>
      <w:r w:rsidR="00F0547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C0A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CC0A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SIMPLEX PAN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EL.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YQbA1ubQU2kbqJ++KHQMlRw4aY=" w:salt="hOzSmBC/3gdxVrgm3ZbBr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7B"/>
    <w:rsid w:val="00CC0AF5"/>
    <w:rsid w:val="00F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636C74F-8C16-44AB-AB0A-AC0CDAC7C485}"/>
</file>

<file path=customXml/itemProps2.xml><?xml version="1.0" encoding="utf-8"?>
<ds:datastoreItem xmlns:ds="http://schemas.openxmlformats.org/officeDocument/2006/customXml" ds:itemID="{CD9474B5-575C-4991-A0D7-43E96C262B9A}"/>
</file>

<file path=customXml/itemProps3.xml><?xml version="1.0" encoding="utf-8"?>
<ds:datastoreItem xmlns:ds="http://schemas.openxmlformats.org/officeDocument/2006/customXml" ds:itemID="{D5C8591C-DCD0-482C-B5CB-A681F7651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10378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2014-01-21T14:04:00Z</dcterms:created>
  <dcterms:modified xsi:type="dcterms:W3CDTF">2014-01-21T14:04:00Z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